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13B" w:rsidRDefault="0011474B" w:rsidP="00FA6E46">
      <w:pPr>
        <w:pStyle w:val="Kop1"/>
        <w:rPr>
          <w:color w:val="auto"/>
          <w:u w:val="single"/>
        </w:rPr>
      </w:pPr>
      <w:r w:rsidRPr="00FA6E46">
        <w:rPr>
          <w:color w:val="auto"/>
          <w:u w:val="single"/>
        </w:rPr>
        <w:t>Vergeten groenten soep</w:t>
      </w:r>
    </w:p>
    <w:p w:rsidR="00FA6E46" w:rsidRPr="00FA6E46" w:rsidRDefault="00FA6E46" w:rsidP="00FA6E46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A27F30" w:rsidTr="00A27F30">
        <w:tc>
          <w:tcPr>
            <w:tcW w:w="4606" w:type="dxa"/>
          </w:tcPr>
          <w:p w:rsidR="00A27F30" w:rsidRPr="00A27F30" w:rsidRDefault="00A27F30" w:rsidP="00377894">
            <w:r w:rsidRPr="00A27F30">
              <w:t xml:space="preserve">Ingrediënten </w:t>
            </w:r>
            <w:r w:rsidR="0011474B">
              <w:t xml:space="preserve">voor 4 personen </w:t>
            </w:r>
          </w:p>
        </w:tc>
        <w:tc>
          <w:tcPr>
            <w:tcW w:w="4606" w:type="dxa"/>
          </w:tcPr>
          <w:p w:rsidR="00A27F30" w:rsidRDefault="00A27F30" w:rsidP="00377894">
            <w:r>
              <w:t xml:space="preserve">Benodigdheden </w:t>
            </w:r>
          </w:p>
        </w:tc>
      </w:tr>
      <w:tr w:rsidR="00A27F30" w:rsidTr="00A27F30">
        <w:tc>
          <w:tcPr>
            <w:tcW w:w="4606" w:type="dxa"/>
          </w:tcPr>
          <w:p w:rsidR="00A27F30" w:rsidRDefault="00D71548" w:rsidP="00A27F30">
            <w:r>
              <w:t>25 gram</w:t>
            </w:r>
            <w:r w:rsidR="00A27F30">
              <w:t xml:space="preserve"> boter </w:t>
            </w:r>
          </w:p>
          <w:p w:rsidR="00A27F30" w:rsidRDefault="00A27F30" w:rsidP="00A27F30">
            <w:r>
              <w:t>30 gram bloem</w:t>
            </w:r>
          </w:p>
          <w:p w:rsidR="00A27F30" w:rsidRDefault="00A27F30" w:rsidP="00A27F30">
            <w:r>
              <w:t xml:space="preserve">1 banaan sjalot </w:t>
            </w:r>
            <w:r w:rsidR="00E363E7">
              <w:t>(</w:t>
            </w:r>
            <w:r>
              <w:t>ringentjes</w:t>
            </w:r>
            <w:r w:rsidR="00E363E7">
              <w:t>)</w:t>
            </w:r>
          </w:p>
          <w:p w:rsidR="00A27F30" w:rsidRDefault="00A27F30" w:rsidP="00A27F30">
            <w:r>
              <w:t>¼ st knol</w:t>
            </w:r>
            <w:r w:rsidR="0011474B">
              <w:t>selderij</w:t>
            </w:r>
          </w:p>
          <w:p w:rsidR="00A27F30" w:rsidRDefault="00A27F30" w:rsidP="00A27F30">
            <w:r>
              <w:t xml:space="preserve">2 st middel pastinaak </w:t>
            </w:r>
          </w:p>
          <w:p w:rsidR="00A27F30" w:rsidRDefault="00A27F30" w:rsidP="00A27F30">
            <w:r>
              <w:t xml:space="preserve">½ bos platte peterselie </w:t>
            </w:r>
          </w:p>
          <w:p w:rsidR="00E363E7" w:rsidRDefault="00E363E7" w:rsidP="00A27F30">
            <w:r>
              <w:t xml:space="preserve">5dl kippenbouillon </w:t>
            </w:r>
          </w:p>
          <w:p w:rsidR="00A27F30" w:rsidRDefault="00A27F30" w:rsidP="00A27F30">
            <w:r>
              <w:t>2dl melk</w:t>
            </w:r>
          </w:p>
          <w:p w:rsidR="00A27F30" w:rsidRDefault="00A27F30" w:rsidP="00A27F30">
            <w:r>
              <w:t>1dl koksroom</w:t>
            </w:r>
          </w:p>
          <w:p w:rsidR="00A27F30" w:rsidRDefault="00A27F30" w:rsidP="00A27F30">
            <w:r>
              <w:t>Peper</w:t>
            </w:r>
          </w:p>
          <w:p w:rsidR="00A27F30" w:rsidRDefault="00A27F30" w:rsidP="00A27F30">
            <w:r>
              <w:t>Zout</w:t>
            </w:r>
          </w:p>
          <w:p w:rsidR="00A27F30" w:rsidRDefault="00A27F30" w:rsidP="00377894"/>
        </w:tc>
        <w:tc>
          <w:tcPr>
            <w:tcW w:w="4606" w:type="dxa"/>
          </w:tcPr>
          <w:p w:rsidR="00A27F30" w:rsidRDefault="00A27F30" w:rsidP="00A27F30">
            <w:r>
              <w:t xml:space="preserve">Pan </w:t>
            </w:r>
            <w:r w:rsidR="00E363E7">
              <w:t xml:space="preserve">2 a 3 liter </w:t>
            </w:r>
          </w:p>
          <w:p w:rsidR="00A27F30" w:rsidRDefault="00A27F30" w:rsidP="00A27F30">
            <w:r>
              <w:t>St</w:t>
            </w:r>
            <w:r w:rsidR="00D71548">
              <w:t xml:space="preserve">aafmixer </w:t>
            </w:r>
          </w:p>
          <w:p w:rsidR="00A27F30" w:rsidRDefault="00A27F30" w:rsidP="00A27F30">
            <w:r>
              <w:t>Snijplank</w:t>
            </w:r>
          </w:p>
          <w:p w:rsidR="00A27F30" w:rsidRDefault="00A27F30" w:rsidP="00A27F30">
            <w:r>
              <w:t>Mes</w:t>
            </w:r>
          </w:p>
          <w:p w:rsidR="00D71548" w:rsidRDefault="00D71548" w:rsidP="00A27F30">
            <w:r>
              <w:t xml:space="preserve">Maatbeker </w:t>
            </w:r>
          </w:p>
        </w:tc>
      </w:tr>
    </w:tbl>
    <w:p w:rsidR="00A27F30" w:rsidRDefault="00A27F30" w:rsidP="00A27F30"/>
    <w:p w:rsidR="00A27F30" w:rsidRDefault="00A27F30" w:rsidP="00A27F30">
      <w:pPr>
        <w:pStyle w:val="Lijstalinea"/>
        <w:numPr>
          <w:ilvl w:val="0"/>
          <w:numId w:val="1"/>
        </w:numPr>
      </w:pPr>
      <w:r>
        <w:t>Schil de knol</w:t>
      </w:r>
      <w:r w:rsidR="007A5AC9">
        <w:t>selderij</w:t>
      </w:r>
      <w:r>
        <w:t xml:space="preserve"> en pa</w:t>
      </w:r>
      <w:r w:rsidR="007A5AC9">
        <w:t>stinaak en snij deze in stukken.</w:t>
      </w:r>
    </w:p>
    <w:p w:rsidR="00A27F30" w:rsidRDefault="00A27F30" w:rsidP="00A27F30">
      <w:pPr>
        <w:pStyle w:val="Lijstalinea"/>
        <w:numPr>
          <w:ilvl w:val="0"/>
          <w:numId w:val="1"/>
        </w:numPr>
      </w:pPr>
      <w:r>
        <w:t xml:space="preserve">Smelt de boter en fruit </w:t>
      </w:r>
      <w:r w:rsidR="007A5AC9">
        <w:t xml:space="preserve"> de sjalot aan.</w:t>
      </w:r>
    </w:p>
    <w:p w:rsidR="007A5AC9" w:rsidRDefault="007A5AC9" w:rsidP="00A27F30">
      <w:pPr>
        <w:pStyle w:val="Lijstalinea"/>
        <w:numPr>
          <w:ilvl w:val="0"/>
          <w:numId w:val="1"/>
        </w:numPr>
      </w:pPr>
      <w:r>
        <w:t>Doe de bloem erbij en laat dit even garen.</w:t>
      </w:r>
    </w:p>
    <w:p w:rsidR="007A5AC9" w:rsidRDefault="007A5AC9" w:rsidP="00A27F30">
      <w:pPr>
        <w:pStyle w:val="Lijstalinea"/>
        <w:numPr>
          <w:ilvl w:val="0"/>
          <w:numId w:val="1"/>
        </w:numPr>
      </w:pPr>
      <w:r>
        <w:t>Pak de melk en de kippenbouillon en doe dit in de pan erbij.</w:t>
      </w:r>
    </w:p>
    <w:p w:rsidR="007A5AC9" w:rsidRDefault="007A5AC9" w:rsidP="00A27F30">
      <w:pPr>
        <w:pStyle w:val="Lijstalinea"/>
        <w:numPr>
          <w:ilvl w:val="0"/>
          <w:numId w:val="1"/>
        </w:numPr>
      </w:pPr>
      <w:r>
        <w:t>Meng het goed door elkaar en doe de pastinaak en de knolselderij erbij.</w:t>
      </w:r>
    </w:p>
    <w:p w:rsidR="007A5AC9" w:rsidRDefault="007A5AC9" w:rsidP="00A27F30">
      <w:pPr>
        <w:pStyle w:val="Lijstalinea"/>
        <w:numPr>
          <w:ilvl w:val="0"/>
          <w:numId w:val="1"/>
        </w:numPr>
      </w:pPr>
      <w:r>
        <w:t xml:space="preserve">Breng </w:t>
      </w:r>
      <w:r w:rsidR="00E363E7">
        <w:t>de pan</w:t>
      </w:r>
      <w:r>
        <w:t xml:space="preserve"> met producten op middelhoog vuur aan de kook.</w:t>
      </w:r>
    </w:p>
    <w:p w:rsidR="007A5AC9" w:rsidRDefault="007A5AC9" w:rsidP="00A27F30">
      <w:pPr>
        <w:pStyle w:val="Lijstalinea"/>
        <w:numPr>
          <w:ilvl w:val="0"/>
          <w:numId w:val="1"/>
        </w:numPr>
      </w:pPr>
      <w:r>
        <w:t xml:space="preserve">Kook de </w:t>
      </w:r>
      <w:r w:rsidR="00F05D60">
        <w:t xml:space="preserve">groenten in ongeveer </w:t>
      </w:r>
      <w:r w:rsidR="00E363E7">
        <w:t>30 minuten gaar roer wel regelmatig over de bodem van de pan.</w:t>
      </w:r>
    </w:p>
    <w:p w:rsidR="007A5AC9" w:rsidRDefault="007A5AC9" w:rsidP="00A27F30">
      <w:pPr>
        <w:pStyle w:val="Lijstalinea"/>
        <w:numPr>
          <w:ilvl w:val="0"/>
          <w:numId w:val="1"/>
        </w:numPr>
      </w:pPr>
      <w:r>
        <w:t xml:space="preserve">Pureer de groenten met een staafmixer. </w:t>
      </w:r>
    </w:p>
    <w:p w:rsidR="007A5AC9" w:rsidRDefault="007A5AC9" w:rsidP="00A27F30">
      <w:pPr>
        <w:pStyle w:val="Lijstalinea"/>
        <w:numPr>
          <w:ilvl w:val="0"/>
          <w:numId w:val="1"/>
        </w:numPr>
      </w:pPr>
      <w:r>
        <w:t>Breng de vloeistof t</w:t>
      </w:r>
      <w:r w:rsidR="00E363E7">
        <w:t>erug tegen</w:t>
      </w:r>
      <w:r>
        <w:t xml:space="preserve"> de kook en doe de room en platte peterselie erbij.</w:t>
      </w:r>
    </w:p>
    <w:p w:rsidR="007A5AC9" w:rsidRDefault="007A5AC9" w:rsidP="00A27F30">
      <w:pPr>
        <w:pStyle w:val="Lijstalinea"/>
        <w:numPr>
          <w:ilvl w:val="0"/>
          <w:numId w:val="1"/>
        </w:numPr>
      </w:pPr>
      <w:r>
        <w:t>Pureer de soep tot dat deze helemaal fijn is.</w:t>
      </w:r>
    </w:p>
    <w:p w:rsidR="007A5AC9" w:rsidRDefault="007A5AC9" w:rsidP="00A27F30">
      <w:pPr>
        <w:pStyle w:val="Lijstalinea"/>
        <w:numPr>
          <w:ilvl w:val="0"/>
          <w:numId w:val="1"/>
        </w:numPr>
      </w:pPr>
      <w:r>
        <w:t>Breng de soep naar smaak op smaak met peper en zout.</w:t>
      </w:r>
    </w:p>
    <w:p w:rsidR="0011474B" w:rsidRDefault="0011474B" w:rsidP="0011474B"/>
    <w:p w:rsidR="0011474B" w:rsidRDefault="0011474B" w:rsidP="0011474B"/>
    <w:p w:rsidR="0011474B" w:rsidRDefault="0011474B" w:rsidP="0011474B"/>
    <w:p w:rsidR="0011474B" w:rsidRDefault="0011474B" w:rsidP="0011474B"/>
    <w:p w:rsidR="0011474B" w:rsidRDefault="0011474B" w:rsidP="0011474B"/>
    <w:p w:rsidR="0011474B" w:rsidRDefault="0011474B" w:rsidP="0011474B"/>
    <w:p w:rsidR="0011474B" w:rsidRDefault="0011474B" w:rsidP="0011474B"/>
    <w:p w:rsidR="0011474B" w:rsidRDefault="0011474B" w:rsidP="0011474B"/>
    <w:p w:rsidR="0011474B" w:rsidRDefault="0011474B" w:rsidP="0011474B">
      <w:bookmarkStart w:id="0" w:name="_GoBack"/>
      <w:bookmarkEnd w:id="0"/>
    </w:p>
    <w:sectPr w:rsidR="00114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4252" w:rsidRDefault="00CB4252" w:rsidP="00A27F30">
      <w:pPr>
        <w:spacing w:after="0" w:line="240" w:lineRule="auto"/>
      </w:pPr>
      <w:r>
        <w:separator/>
      </w:r>
    </w:p>
  </w:endnote>
  <w:endnote w:type="continuationSeparator" w:id="0">
    <w:p w:rsidR="00CB4252" w:rsidRDefault="00CB4252" w:rsidP="00A27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4252" w:rsidRDefault="00CB4252" w:rsidP="00A27F30">
      <w:pPr>
        <w:spacing w:after="0" w:line="240" w:lineRule="auto"/>
      </w:pPr>
      <w:r>
        <w:separator/>
      </w:r>
    </w:p>
  </w:footnote>
  <w:footnote w:type="continuationSeparator" w:id="0">
    <w:p w:rsidR="00CB4252" w:rsidRDefault="00CB4252" w:rsidP="00A27F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E87905"/>
    <w:multiLevelType w:val="hybridMultilevel"/>
    <w:tmpl w:val="A2C6100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DF044A"/>
    <w:multiLevelType w:val="hybridMultilevel"/>
    <w:tmpl w:val="AEEE523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13B"/>
    <w:rsid w:val="0002062D"/>
    <w:rsid w:val="0011474B"/>
    <w:rsid w:val="001A6D29"/>
    <w:rsid w:val="00377894"/>
    <w:rsid w:val="003B35B2"/>
    <w:rsid w:val="003B4E73"/>
    <w:rsid w:val="007A5AC9"/>
    <w:rsid w:val="008D2F8A"/>
    <w:rsid w:val="00A27F30"/>
    <w:rsid w:val="00C27D53"/>
    <w:rsid w:val="00C6213B"/>
    <w:rsid w:val="00CB4252"/>
    <w:rsid w:val="00D71548"/>
    <w:rsid w:val="00E363E7"/>
    <w:rsid w:val="00F05D60"/>
    <w:rsid w:val="00F40ADA"/>
    <w:rsid w:val="00FA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1FF45B-D311-4E67-B061-31F9A7554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FA6E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27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A27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27F30"/>
  </w:style>
  <w:style w:type="paragraph" w:styleId="Voettekst">
    <w:name w:val="footer"/>
    <w:basedOn w:val="Standaard"/>
    <w:link w:val="VoettekstChar"/>
    <w:uiPriority w:val="99"/>
    <w:unhideWhenUsed/>
    <w:rsid w:val="00A27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27F30"/>
  </w:style>
  <w:style w:type="paragraph" w:styleId="Lijstalinea">
    <w:name w:val="List Paragraph"/>
    <w:basedOn w:val="Standaard"/>
    <w:uiPriority w:val="34"/>
    <w:qFormat/>
    <w:rsid w:val="00A27F30"/>
    <w:pPr>
      <w:ind w:left="720"/>
      <w:contextualSpacing/>
    </w:pPr>
  </w:style>
  <w:style w:type="paragraph" w:styleId="Titel">
    <w:name w:val="Title"/>
    <w:basedOn w:val="Standaard"/>
    <w:next w:val="Standaard"/>
    <w:link w:val="TitelChar"/>
    <w:uiPriority w:val="10"/>
    <w:qFormat/>
    <w:rsid w:val="001147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1147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p1Char">
    <w:name w:val="Kop 1 Char"/>
    <w:basedOn w:val="Standaardalinea-lettertype"/>
    <w:link w:val="Kop1"/>
    <w:uiPriority w:val="9"/>
    <w:rsid w:val="00FA6E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Roald Smet</cp:lastModifiedBy>
  <cp:revision>3</cp:revision>
  <dcterms:created xsi:type="dcterms:W3CDTF">2018-05-01T11:26:00Z</dcterms:created>
  <dcterms:modified xsi:type="dcterms:W3CDTF">2018-05-09T13:29:00Z</dcterms:modified>
</cp:coreProperties>
</file>